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3C" w:rsidRDefault="00F65591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63441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480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5E385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 w:rsidR="004615B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0 часов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6344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 xml:space="preserve">внеочередное 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>заседание</w:t>
      </w:r>
    </w:p>
    <w:p w:rsidR="00C72668" w:rsidRPr="005A3239" w:rsidRDefault="00C72668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E4228E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634412" w:rsidRPr="00A32641" w:rsidRDefault="00634412" w:rsidP="0063441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2641">
        <w:rPr>
          <w:rFonts w:ascii="Times New Roman" w:hAnsi="Times New Roman" w:cs="Times New Roman"/>
          <w:b w:val="0"/>
          <w:sz w:val="24"/>
          <w:szCs w:val="24"/>
        </w:rPr>
        <w:t>1.  Об исполнении местного бюджета за 2019 год</w:t>
      </w:r>
      <w:r w:rsidR="00F65591" w:rsidRPr="00A3264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93573" w:rsidRPr="00A32641" w:rsidRDefault="00634412" w:rsidP="00634412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В.А. </w:t>
      </w:r>
      <w:proofErr w:type="spellStart"/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</w:p>
    <w:p w:rsidR="00634412" w:rsidRPr="00A32641" w:rsidRDefault="00634412" w:rsidP="0063441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615B4" w:rsidRPr="00A32641" w:rsidRDefault="00634412" w:rsidP="00093573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z w:val="24"/>
          <w:szCs w:val="24"/>
        </w:rPr>
        <w:t>2</w:t>
      </w:r>
      <w:r w:rsidR="004615B4" w:rsidRPr="00A32641">
        <w:rPr>
          <w:rFonts w:ascii="Times New Roman" w:hAnsi="Times New Roman" w:cs="Times New Roman"/>
          <w:sz w:val="24"/>
          <w:szCs w:val="24"/>
        </w:rPr>
        <w:t xml:space="preserve">. О согласовании перечня имущества, передаваемого безвозмездно из собственности МО «Приморско-Куйский сельсовет» НАО в собственность </w:t>
      </w:r>
      <w:r w:rsidR="00F65591" w:rsidRPr="00A32641">
        <w:rPr>
          <w:rFonts w:ascii="Times New Roman" w:hAnsi="Times New Roman" w:cs="Times New Roman"/>
          <w:sz w:val="24"/>
          <w:szCs w:val="24"/>
        </w:rPr>
        <w:t>Ненецкого автономного округа;</w:t>
      </w:r>
    </w:p>
    <w:p w:rsidR="00093573" w:rsidRPr="00A32641" w:rsidRDefault="00093573" w:rsidP="0009357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В.А. </w:t>
      </w:r>
      <w:proofErr w:type="spellStart"/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</w:p>
    <w:p w:rsidR="00093573" w:rsidRPr="00A32641" w:rsidRDefault="00093573" w:rsidP="0009357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93573" w:rsidRPr="00A32641" w:rsidRDefault="00634412" w:rsidP="0009357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b w:val="0"/>
          <w:sz w:val="24"/>
          <w:szCs w:val="24"/>
        </w:rPr>
        <w:t>3</w:t>
      </w:r>
      <w:r w:rsidR="00093573" w:rsidRPr="00A32641">
        <w:rPr>
          <w:rFonts w:ascii="Times New Roman" w:hAnsi="Times New Roman" w:cs="Times New Roman"/>
          <w:b w:val="0"/>
          <w:sz w:val="24"/>
          <w:szCs w:val="24"/>
        </w:rPr>
        <w:t>. О согласовании перечня имущества, передаваемого в безвозмездное пользование СПК «</w:t>
      </w:r>
      <w:proofErr w:type="spellStart"/>
      <w:r w:rsidR="00093573" w:rsidRPr="00A32641">
        <w:rPr>
          <w:rFonts w:ascii="Times New Roman" w:hAnsi="Times New Roman" w:cs="Times New Roman"/>
          <w:b w:val="0"/>
          <w:sz w:val="24"/>
          <w:szCs w:val="24"/>
        </w:rPr>
        <w:t>Харп</w:t>
      </w:r>
      <w:proofErr w:type="spellEnd"/>
      <w:r w:rsidR="00093573" w:rsidRPr="00A3264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093573" w:rsidRPr="00A32641" w:rsidRDefault="00093573" w:rsidP="0009357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В.А. </w:t>
      </w:r>
      <w:proofErr w:type="spellStart"/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</w:p>
    <w:p w:rsidR="00093573" w:rsidRPr="00A32641" w:rsidRDefault="00093573" w:rsidP="00093573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93573" w:rsidRPr="00A32641" w:rsidRDefault="00634412" w:rsidP="00093573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z w:val="24"/>
          <w:szCs w:val="24"/>
        </w:rPr>
        <w:t>4</w:t>
      </w:r>
      <w:r w:rsidR="00093573" w:rsidRPr="00A32641">
        <w:rPr>
          <w:rFonts w:ascii="Times New Roman" w:hAnsi="Times New Roman" w:cs="Times New Roman"/>
          <w:sz w:val="24"/>
          <w:szCs w:val="24"/>
        </w:rPr>
        <w:t xml:space="preserve">. О согласовании перечня имущества, передаваемого в безвозмездное пользование ИП </w:t>
      </w:r>
      <w:proofErr w:type="spellStart"/>
      <w:r w:rsidR="00093573" w:rsidRPr="00A32641">
        <w:rPr>
          <w:rFonts w:ascii="Times New Roman" w:hAnsi="Times New Roman" w:cs="Times New Roman"/>
          <w:sz w:val="24"/>
          <w:szCs w:val="24"/>
        </w:rPr>
        <w:t>Тайбарей</w:t>
      </w:r>
      <w:proofErr w:type="spellEnd"/>
      <w:r w:rsidR="00093573" w:rsidRPr="00A32641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093573" w:rsidRPr="00A32641" w:rsidRDefault="00093573" w:rsidP="0009357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В.А. </w:t>
      </w:r>
      <w:proofErr w:type="spellStart"/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</w:p>
    <w:p w:rsidR="00634412" w:rsidRPr="00A32641" w:rsidRDefault="00634412" w:rsidP="0009357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634412" w:rsidRPr="00A32641" w:rsidRDefault="00634412" w:rsidP="00634412">
      <w:pPr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napToGrid w:val="0"/>
          <w:sz w:val="24"/>
          <w:szCs w:val="24"/>
        </w:rPr>
        <w:t>5.</w:t>
      </w:r>
      <w:r w:rsidRPr="00A32641">
        <w:rPr>
          <w:rFonts w:ascii="Times New Roman" w:hAnsi="Times New Roman" w:cs="Times New Roman"/>
          <w:sz w:val="24"/>
          <w:szCs w:val="24"/>
        </w:rPr>
        <w:t xml:space="preserve"> О внесении изменений и дополнений в Устав муниципального образования «Приморско-Куйский  сельсовет» Ненецкого автономного округа</w:t>
      </w:r>
    </w:p>
    <w:p w:rsidR="00634412" w:rsidRPr="00A32641" w:rsidRDefault="00634412" w:rsidP="00634412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В.А. </w:t>
      </w:r>
      <w:proofErr w:type="spellStart"/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</w:p>
    <w:p w:rsidR="00093573" w:rsidRPr="00A32641" w:rsidRDefault="00093573" w:rsidP="00093573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16AEE" w:rsidRPr="00A32641" w:rsidRDefault="00634412" w:rsidP="00634412">
      <w:pPr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napToGrid w:val="0"/>
          <w:sz w:val="24"/>
          <w:szCs w:val="24"/>
        </w:rPr>
        <w:t xml:space="preserve">6. </w:t>
      </w:r>
      <w:r w:rsidR="00016AEE" w:rsidRPr="00A32641">
        <w:rPr>
          <w:rFonts w:ascii="Times New Roman" w:hAnsi="Times New Roman" w:cs="Times New Roman"/>
          <w:sz w:val="24"/>
          <w:szCs w:val="24"/>
        </w:rPr>
        <w:t>О  проекте  решения «О внесении изменений и дополнений в Устав муниципального образования «Приморско-Куйский  сельсовет»  Ненецкого автономного округа»</w:t>
      </w:r>
    </w:p>
    <w:p w:rsidR="00634412" w:rsidRPr="00A32641" w:rsidRDefault="00634412" w:rsidP="00634412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В.А. </w:t>
      </w:r>
      <w:proofErr w:type="spellStart"/>
      <w:r w:rsidRPr="00A32641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</w:p>
    <w:p w:rsidR="00D6100D" w:rsidRPr="00A32641" w:rsidRDefault="00D6100D" w:rsidP="00634412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6100D" w:rsidRPr="00A32641" w:rsidRDefault="00D6100D" w:rsidP="00D6100D">
      <w:pPr>
        <w:pStyle w:val="ConsPlusNormal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napToGrid w:val="0"/>
          <w:sz w:val="24"/>
          <w:szCs w:val="24"/>
        </w:rPr>
        <w:t xml:space="preserve">7. </w:t>
      </w:r>
      <w:r w:rsidRPr="00A32641">
        <w:rPr>
          <w:rFonts w:ascii="Times New Roman" w:hAnsi="Times New Roman" w:cs="Times New Roman"/>
          <w:sz w:val="24"/>
          <w:szCs w:val="24"/>
        </w:rPr>
        <w:t xml:space="preserve">Об утверждении  Положения о финансово - экономической комиссии  Совета депутатов  муниципального образования  «Приморско-Куйский сельсовет» Ненецкого автономного округа </w:t>
      </w:r>
    </w:p>
    <w:p w:rsidR="00F65591" w:rsidRPr="00A32641" w:rsidRDefault="00F65591" w:rsidP="00D6100D">
      <w:pPr>
        <w:pStyle w:val="ConsPlusNormal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z w:val="24"/>
          <w:szCs w:val="24"/>
        </w:rPr>
        <w:t>8. Разное.</w:t>
      </w:r>
    </w:p>
    <w:p w:rsidR="00F65591" w:rsidRPr="00A32641" w:rsidRDefault="00F65591" w:rsidP="00D6100D">
      <w:pPr>
        <w:pStyle w:val="ConsPlusNormal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264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32641">
        <w:rPr>
          <w:rFonts w:ascii="Times New Roman" w:hAnsi="Times New Roman" w:cs="Times New Roman"/>
          <w:sz w:val="24"/>
          <w:szCs w:val="24"/>
        </w:rPr>
        <w:t xml:space="preserve">ассмотрение ходатайств, поступивших от ГБОУ НАО «Средняя школа п. Красное»,  о согласовании кандидатур </w:t>
      </w:r>
      <w:proofErr w:type="spellStart"/>
      <w:r w:rsidRPr="00A32641">
        <w:rPr>
          <w:rFonts w:ascii="Times New Roman" w:hAnsi="Times New Roman" w:cs="Times New Roman"/>
          <w:sz w:val="24"/>
          <w:szCs w:val="24"/>
        </w:rPr>
        <w:t>Хатанзейской</w:t>
      </w:r>
      <w:proofErr w:type="spellEnd"/>
      <w:r w:rsidRPr="00A32641">
        <w:rPr>
          <w:rFonts w:ascii="Times New Roman" w:hAnsi="Times New Roman" w:cs="Times New Roman"/>
          <w:sz w:val="24"/>
          <w:szCs w:val="24"/>
        </w:rPr>
        <w:t xml:space="preserve"> С.К, Широкой О.В., </w:t>
      </w:r>
      <w:proofErr w:type="spellStart"/>
      <w:r w:rsidRPr="00A32641">
        <w:rPr>
          <w:rFonts w:ascii="Times New Roman" w:hAnsi="Times New Roman" w:cs="Times New Roman"/>
          <w:sz w:val="24"/>
          <w:szCs w:val="24"/>
        </w:rPr>
        <w:t>Минькиной</w:t>
      </w:r>
      <w:proofErr w:type="spellEnd"/>
      <w:r w:rsidRPr="00A32641">
        <w:rPr>
          <w:rFonts w:ascii="Times New Roman" w:hAnsi="Times New Roman" w:cs="Times New Roman"/>
          <w:sz w:val="24"/>
          <w:szCs w:val="24"/>
        </w:rPr>
        <w:t xml:space="preserve"> Ж.С. для награждения Почетной грамотой Ненецкого автономного округа;</w:t>
      </w:r>
    </w:p>
    <w:p w:rsidR="00F65591" w:rsidRPr="00A32641" w:rsidRDefault="00F65591" w:rsidP="00D6100D">
      <w:pPr>
        <w:pStyle w:val="ConsPlusNormal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z w:val="24"/>
          <w:szCs w:val="24"/>
        </w:rPr>
        <w:t>- о согласовании графика рассмотрения проекта местного  бюджета на 2021 год;</w:t>
      </w:r>
    </w:p>
    <w:p w:rsidR="00A32641" w:rsidRPr="00A32641" w:rsidRDefault="00A32641" w:rsidP="00D6100D">
      <w:pPr>
        <w:pStyle w:val="ConsPlusNormal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32641">
        <w:rPr>
          <w:rFonts w:ascii="Times New Roman" w:hAnsi="Times New Roman" w:cs="Times New Roman"/>
          <w:sz w:val="24"/>
          <w:szCs w:val="24"/>
        </w:rPr>
        <w:t>- о рассмотрении проекта решения «О внесении изменений в Положение о постоянной комиссии Совета депутатов»</w:t>
      </w:r>
    </w:p>
    <w:p w:rsidR="00A32641" w:rsidRPr="00A32641" w:rsidRDefault="00A32641" w:rsidP="00D6100D">
      <w:pPr>
        <w:pStyle w:val="ConsPlusNormal"/>
        <w:ind w:left="540" w:hanging="540"/>
        <w:jc w:val="both"/>
        <w:rPr>
          <w:rFonts w:ascii="Times New Roman" w:hAnsi="Times New Roman" w:cs="Times New Roman"/>
          <w:sz w:val="28"/>
          <w:szCs w:val="28"/>
        </w:rPr>
      </w:pPr>
    </w:p>
    <w:p w:rsidR="00D6100D" w:rsidRPr="00A32641" w:rsidRDefault="00D6100D" w:rsidP="00634412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</w:p>
    <w:p w:rsidR="003979C7" w:rsidRPr="00A32641" w:rsidRDefault="003979C7" w:rsidP="0009357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093573" w:rsidRPr="00093573" w:rsidRDefault="00093573" w:rsidP="004615B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4228E" w:rsidRPr="00093573" w:rsidRDefault="00E4228E" w:rsidP="002000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32"/>
          <w:szCs w:val="32"/>
        </w:rPr>
      </w:pPr>
    </w:p>
    <w:p w:rsidR="00E4228E" w:rsidRPr="00200013" w:rsidRDefault="00E4228E" w:rsidP="002000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8084B" w:rsidRPr="00200013" w:rsidRDefault="0048084B" w:rsidP="002000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084B" w:rsidRPr="00200013" w:rsidRDefault="0048084B" w:rsidP="00DD2AF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D2AFE" w:rsidRPr="00200013" w:rsidRDefault="00DD2AFE" w:rsidP="0020001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DD2AFE" w:rsidRPr="00200013" w:rsidSect="000935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16AEE"/>
    <w:rsid w:val="000303AE"/>
    <w:rsid w:val="00093573"/>
    <w:rsid w:val="000C23B0"/>
    <w:rsid w:val="000E6AF4"/>
    <w:rsid w:val="0019610F"/>
    <w:rsid w:val="001A5FBD"/>
    <w:rsid w:val="001B10F7"/>
    <w:rsid w:val="001D6B58"/>
    <w:rsid w:val="00200013"/>
    <w:rsid w:val="002D3F9F"/>
    <w:rsid w:val="003203BB"/>
    <w:rsid w:val="0033010E"/>
    <w:rsid w:val="0035593C"/>
    <w:rsid w:val="003979C7"/>
    <w:rsid w:val="003E3979"/>
    <w:rsid w:val="00404AE5"/>
    <w:rsid w:val="00425603"/>
    <w:rsid w:val="00437741"/>
    <w:rsid w:val="004615B4"/>
    <w:rsid w:val="0048084B"/>
    <w:rsid w:val="004851B5"/>
    <w:rsid w:val="004B019E"/>
    <w:rsid w:val="00522178"/>
    <w:rsid w:val="005334D7"/>
    <w:rsid w:val="00565A7D"/>
    <w:rsid w:val="005A23CE"/>
    <w:rsid w:val="005A3239"/>
    <w:rsid w:val="005E3778"/>
    <w:rsid w:val="005E385E"/>
    <w:rsid w:val="00632766"/>
    <w:rsid w:val="00634412"/>
    <w:rsid w:val="00671E71"/>
    <w:rsid w:val="0068496C"/>
    <w:rsid w:val="00691873"/>
    <w:rsid w:val="006F7F64"/>
    <w:rsid w:val="0070269B"/>
    <w:rsid w:val="007B2741"/>
    <w:rsid w:val="00844C8B"/>
    <w:rsid w:val="00873DE8"/>
    <w:rsid w:val="00891D6D"/>
    <w:rsid w:val="008962E0"/>
    <w:rsid w:val="008A0E5C"/>
    <w:rsid w:val="008E3E9A"/>
    <w:rsid w:val="0099221C"/>
    <w:rsid w:val="009C69BB"/>
    <w:rsid w:val="00A32641"/>
    <w:rsid w:val="00AE661A"/>
    <w:rsid w:val="00B66B43"/>
    <w:rsid w:val="00B72F68"/>
    <w:rsid w:val="00B836A0"/>
    <w:rsid w:val="00B8379B"/>
    <w:rsid w:val="00B96DF9"/>
    <w:rsid w:val="00C27D31"/>
    <w:rsid w:val="00C634FC"/>
    <w:rsid w:val="00C72668"/>
    <w:rsid w:val="00C72F41"/>
    <w:rsid w:val="00D32DF7"/>
    <w:rsid w:val="00D4754C"/>
    <w:rsid w:val="00D6100D"/>
    <w:rsid w:val="00DC1DFC"/>
    <w:rsid w:val="00DD2AFE"/>
    <w:rsid w:val="00E06DEE"/>
    <w:rsid w:val="00E4228E"/>
    <w:rsid w:val="00E83FC0"/>
    <w:rsid w:val="00EC4CDA"/>
    <w:rsid w:val="00EF5E31"/>
    <w:rsid w:val="00F431D4"/>
    <w:rsid w:val="00F65591"/>
    <w:rsid w:val="00FA1D57"/>
    <w:rsid w:val="00F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42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2020-12-22T05:20:00Z</cp:lastPrinted>
  <dcterms:created xsi:type="dcterms:W3CDTF">2020-12-23T05:40:00Z</dcterms:created>
  <dcterms:modified xsi:type="dcterms:W3CDTF">2020-12-23T05:44:00Z</dcterms:modified>
</cp:coreProperties>
</file>